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95" w:rsidRPr="00A72E15" w:rsidRDefault="00E9596F" w:rsidP="00E959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44095" w:rsidRPr="00A72E15">
        <w:rPr>
          <w:rFonts w:ascii="Times New Roman" w:hAnsi="Times New Roman" w:cs="Times New Roman"/>
          <w:sz w:val="28"/>
          <w:szCs w:val="28"/>
        </w:rPr>
        <w:t>«</w:t>
      </w:r>
      <w:r w:rsidR="00D31670" w:rsidRPr="00A72E15">
        <w:rPr>
          <w:rFonts w:ascii="Times New Roman" w:hAnsi="Times New Roman" w:cs="Times New Roman"/>
          <w:sz w:val="28"/>
          <w:szCs w:val="28"/>
        </w:rPr>
        <w:t>Р</w:t>
      </w:r>
      <w:r w:rsidR="00D44095" w:rsidRPr="00A72E15">
        <w:rPr>
          <w:rFonts w:ascii="Times New Roman" w:hAnsi="Times New Roman" w:cs="Times New Roman"/>
          <w:sz w:val="28"/>
          <w:szCs w:val="28"/>
        </w:rPr>
        <w:t>усская зима».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Рождественские Святки, с традициями, обычаями и обрядами, связанными с их организацией и проведением: гадания, народные гуляния, </w:t>
      </w:r>
      <w:proofErr w:type="spellStart"/>
      <w:r w:rsidRPr="00A72E15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A72E15">
        <w:rPr>
          <w:rFonts w:ascii="Times New Roman" w:hAnsi="Times New Roman" w:cs="Times New Roman"/>
          <w:sz w:val="28"/>
          <w:szCs w:val="28"/>
        </w:rPr>
        <w:t>, Развивающие: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закреплять умения детей подбирать к праздникам соответствующие символы; называть профессии по схеме. Упражнять в образовании прилагательных от существительного.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Развивать понимание названий праздников.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прививать любовь к русским народным праздникам и традициям.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Воспитывать культуру совместного проживания праздничного дня, радуя малышей подарками, сделанными своими руками.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празднованием народных праздников Нового года, Рождества (украшение елки, </w:t>
      </w:r>
      <w:proofErr w:type="spellStart"/>
      <w:r w:rsidRPr="00A72E15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A72E1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72E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 (НОД)</w:t>
      </w:r>
      <w:proofErr w:type="gramStart"/>
      <w:r w:rsidRPr="00A72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Воспитатель старшей группы читает стихотворение: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Гуляет русская зима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Останови ее, попробуй!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Махнет рукой – бела зима,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Махнет другой - растут сугробы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Белит деревья и дома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Морозит устали не зная!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Гуляет русская зима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Морозная, не злая!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Ребята сейчас в России стоит снежная морозная зима. Именно на это время года приходятся большие всеми любимые праздники.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Какие зимние праздники вы знаете? (Ответы детей)</w:t>
      </w:r>
    </w:p>
    <w:p w:rsidR="00D44095" w:rsidRPr="00A72E15" w:rsidRDefault="00D44095" w:rsidP="00D31670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lastRenderedPageBreak/>
        <w:t>- Скажите, пожалуйста, какие праздники вы отметили недавно? (Новый год и Рождество)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Ребята, а почему один из этих праздников назвали Рождество? (Ответы детей)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Да, ребята со дня рождения Иисуса Христа все стали отмечать Рождество, после которого наступали Святки или как их еще называют Святочные вечера, у разных народов эти праздничные дни отмечались по- разному, но самое главное то, что у всех людей на Земле принято перед этими праздниками прощать друг другу обиды, желать только мира добра и здоровья.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А хотите узнать, как отмечали эти праздники на Руси наши прадедушки и прабабушки?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Тогда, слушайте: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Праздник этот самый длинный,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От Рождества до Крещения,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Приготовив угощения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Пели разные колядки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По дворам ходили Святки,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Наряжались и шутили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Праздник ждали и любили!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Кто, ребята запомнил, сколько длились Святки? (Две недели)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На Руси в ночь на Рождество люди гадали. Все очень любили эту забаву, не все верили в гадание, но все равно гадали для веселья.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А вы, хотите погадать? (Да)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Тогда сейчас мы погадаем, что вас ждет - сейчас узнаем!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lastRenderedPageBreak/>
        <w:t>ГАДАНИЕ «ПРОФЕССИИ».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Посмотрите, на лавке стоят горшочки, в которых насыпано пшено. Давайте подойдем и погадаем, кем же вы станете, когда вырастите.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Дети идут вокруг лавочки и произносят слова: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Горшочек с </w:t>
      </w:r>
      <w:proofErr w:type="spellStart"/>
      <w:r w:rsidRPr="00A72E15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Pr="00A72E15">
        <w:rPr>
          <w:rFonts w:ascii="Times New Roman" w:hAnsi="Times New Roman" w:cs="Times New Roman"/>
          <w:sz w:val="28"/>
          <w:szCs w:val="28"/>
        </w:rPr>
        <w:t>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Скажи нам дружочек,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Что сбудется, станется?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Плохое, пусть останется!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Дети находят в горшочках с пшеном карточки со схематичным изображением предметов и по ним называют профессию (летчик, капитан, врач, спасатель, музыкант, кондитер, астроном, ученый, художник)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Ну что, понравилось вам гадать?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А теперь пришла пора узнать, как на Руси колядовали.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- В ночь перед Рождеством дети ходили колядовать. Они не просто ходили по дворам, а пели специальные песни - колядки.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Дети средней группы поют колядки: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Коляда - </w:t>
      </w:r>
      <w:proofErr w:type="spellStart"/>
      <w:r w:rsidRPr="00A72E15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Уроди пирога.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Уроди пшеничку,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На всякую птичку.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Отворяйте сундучки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Вынимайте пяточки.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По копеечке давайте,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>Малым детям раздавайте.</w:t>
      </w:r>
    </w:p>
    <w:p w:rsidR="00D31670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44095" w:rsidRPr="00A72E15" w:rsidRDefault="00D44095" w:rsidP="00A72E15">
      <w:pPr>
        <w:rPr>
          <w:rFonts w:ascii="Times New Roman" w:hAnsi="Times New Roman" w:cs="Times New Roman"/>
          <w:sz w:val="28"/>
          <w:szCs w:val="28"/>
        </w:rPr>
      </w:pPr>
      <w:r w:rsidRPr="00A72E15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72E15">
        <w:rPr>
          <w:rFonts w:ascii="Times New Roman" w:hAnsi="Times New Roman" w:cs="Times New Roman"/>
          <w:sz w:val="28"/>
          <w:szCs w:val="28"/>
        </w:rPr>
        <w:t>а давайте сейчас раскрасим рождественские свечи. Чтобы у нас в саду был свет, уют и тепло.</w:t>
      </w:r>
    </w:p>
    <w:p w:rsidR="00D44095" w:rsidRPr="00A72E15" w:rsidRDefault="00D44095" w:rsidP="00D44095">
      <w:pPr>
        <w:rPr>
          <w:rFonts w:ascii="Times New Roman" w:hAnsi="Times New Roman" w:cs="Times New Roman"/>
          <w:sz w:val="28"/>
          <w:szCs w:val="28"/>
        </w:rPr>
      </w:pPr>
    </w:p>
    <w:sectPr w:rsidR="00D44095" w:rsidRPr="00A7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5"/>
    <w:rsid w:val="00A72E15"/>
    <w:rsid w:val="00D31670"/>
    <w:rsid w:val="00D44095"/>
    <w:rsid w:val="00E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4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53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47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55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02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2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5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6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13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1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6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9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Администрация</cp:lastModifiedBy>
  <cp:revision>3</cp:revision>
  <cp:lastPrinted>2016-01-10T13:23:00Z</cp:lastPrinted>
  <dcterms:created xsi:type="dcterms:W3CDTF">2016-01-10T12:48:00Z</dcterms:created>
  <dcterms:modified xsi:type="dcterms:W3CDTF">2016-01-28T06:44:00Z</dcterms:modified>
</cp:coreProperties>
</file>